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2D87" w14:textId="77777777" w:rsidR="006E7D7E" w:rsidRPr="00721B0C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721B0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1FC93B02" w14:textId="77777777" w:rsidR="006E7D7E" w:rsidRPr="00721B0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E98098" w14:textId="77777777" w:rsidR="006E7D7E" w:rsidRPr="00721B0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69F6E88F" w14:textId="77777777" w:rsidR="00272611" w:rsidRPr="00721B0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044AFA2" w14:textId="1458D3AF" w:rsidR="005B3869" w:rsidRPr="00D533A2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721B0C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D533A2" w:rsidRPr="00D533A2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784a8f95-c5f5-4c87-a918-beea487b75c5</w:t>
      </w:r>
    </w:p>
    <w:p w14:paraId="7998CFDC" w14:textId="77777777" w:rsidR="00D533A2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Link: </w:t>
      </w:r>
    </w:p>
    <w:p w14:paraId="2612B318" w14:textId="0D54644F" w:rsidR="005B3869" w:rsidRPr="00D533A2" w:rsidRDefault="00D533A2" w:rsidP="005B3869">
      <w:pPr>
        <w:spacing w:line="0" w:lineRule="atLeast"/>
        <w:ind w:left="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33A2">
        <w:rPr>
          <w:rFonts w:ascii="Times New Roman" w:hAnsi="Times New Roman" w:cs="Times New Roman"/>
          <w:b/>
          <w:bCs/>
          <w:sz w:val="24"/>
          <w:szCs w:val="24"/>
        </w:rPr>
        <w:t>https://miniportal.uzp.gov.pl/Postepowania/784a8f95-c5f5-4c87-a918-beea487b75c5</w:t>
      </w:r>
    </w:p>
    <w:p w14:paraId="366D6002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D0900B9" w14:textId="77777777" w:rsidR="005B3869" w:rsidRPr="00721B0C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D6D846E" w14:textId="24204601" w:rsidR="00272611" w:rsidRPr="00721B0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Nr nadany przez Zamawiającego</w:t>
      </w:r>
      <w:r w:rsidR="00900C3C">
        <w:rPr>
          <w:rFonts w:ascii="Times New Roman" w:eastAsia="Century Gothic" w:hAnsi="Times New Roman" w:cs="Times New Roman"/>
          <w:sz w:val="28"/>
          <w:szCs w:val="28"/>
        </w:rPr>
        <w:t xml:space="preserve"> - </w:t>
      </w:r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 w:rsidR="00900C3C" w:rsidRPr="0048132B">
        <w:rPr>
          <w:rStyle w:val="FontStyle43"/>
          <w:rFonts w:ascii="Times New Roman" w:hAnsi="Times New Roman" w:cs="Times New Roman"/>
          <w:sz w:val="24"/>
          <w:szCs w:val="24"/>
        </w:rPr>
        <w:t>PT.2370.3.2021</w:t>
      </w:r>
    </w:p>
    <w:p w14:paraId="6D7E7E3F" w14:textId="77777777" w:rsidR="00506980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8BE34B1" w14:textId="77777777" w:rsidR="00B77ECE" w:rsidRPr="00721B0C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8433E" w14:textId="7369B77E"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721B0C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Pr="00721B0C">
        <w:rPr>
          <w:rFonts w:ascii="Times New Roman" w:hAnsi="Times New Roman" w:cs="Times New Roman"/>
          <w:sz w:val="28"/>
          <w:szCs w:val="28"/>
        </w:rPr>
        <w:t xml:space="preserve">Dz.U.: </w:t>
      </w:r>
      <w:r w:rsidR="00900C3C">
        <w:rPr>
          <w:rFonts w:ascii="Times New Roman" w:hAnsi="Times New Roman" w:cs="Times New Roman"/>
          <w:sz w:val="28"/>
          <w:szCs w:val="28"/>
        </w:rPr>
        <w:t>………………</w:t>
      </w:r>
    </w:p>
    <w:p w14:paraId="06386C4E" w14:textId="77777777"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D9FAA74" w14:textId="77777777"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7E"/>
    <w:rsid w:val="000436A1"/>
    <w:rsid w:val="000976B3"/>
    <w:rsid w:val="00155438"/>
    <w:rsid w:val="001A64C4"/>
    <w:rsid w:val="001D3694"/>
    <w:rsid w:val="00272611"/>
    <w:rsid w:val="0048132B"/>
    <w:rsid w:val="004E2BE3"/>
    <w:rsid w:val="00506980"/>
    <w:rsid w:val="0051222A"/>
    <w:rsid w:val="005B3869"/>
    <w:rsid w:val="006E7D7E"/>
    <w:rsid w:val="00713206"/>
    <w:rsid w:val="00721B0C"/>
    <w:rsid w:val="007436F9"/>
    <w:rsid w:val="00781CE6"/>
    <w:rsid w:val="007D4DE0"/>
    <w:rsid w:val="00867B89"/>
    <w:rsid w:val="008A4585"/>
    <w:rsid w:val="00900C3C"/>
    <w:rsid w:val="00AE2477"/>
    <w:rsid w:val="00B77ECE"/>
    <w:rsid w:val="00C2623B"/>
    <w:rsid w:val="00D533A2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453AA"/>
  <w15:docId w15:val="{1759B21A-6658-433A-89F1-E7AA874C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FontStyle43">
    <w:name w:val="Font Style43"/>
    <w:uiPriority w:val="99"/>
    <w:rsid w:val="00900C3C"/>
    <w:rPr>
      <w:rFonts w:ascii="Palatino Linotype" w:hAnsi="Palatino Linotype" w:cs="Palatino Linotype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Administrator KP PSP Puck</cp:lastModifiedBy>
  <cp:revision>5</cp:revision>
  <dcterms:created xsi:type="dcterms:W3CDTF">2021-08-08T08:11:00Z</dcterms:created>
  <dcterms:modified xsi:type="dcterms:W3CDTF">2021-08-13T08:30:00Z</dcterms:modified>
</cp:coreProperties>
</file>